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54" w:rsidRDefault="00E9182A" w:rsidP="00E91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ССП «Северный» СДК</w:t>
      </w:r>
    </w:p>
    <w:p w:rsidR="00E9182A" w:rsidRPr="00E9182A" w:rsidRDefault="000F29C3" w:rsidP="00E9182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организации</w:t>
      </w:r>
      <w:r w:rsidR="00E9182A" w:rsidRPr="00E9182A">
        <w:rPr>
          <w:rFonts w:ascii="Times New Roman" w:hAnsi="Times New Roman" w:cs="Times New Roman"/>
          <w:b/>
          <w:sz w:val="28"/>
          <w:szCs w:val="28"/>
        </w:rPr>
        <w:t xml:space="preserve"> досуга молодежи.</w:t>
      </w:r>
    </w:p>
    <w:p w:rsidR="00E9182A" w:rsidRPr="00E9182A" w:rsidRDefault="00E9182A" w:rsidP="00E9182A">
      <w:pPr>
        <w:jc w:val="both"/>
        <w:rPr>
          <w:rFonts w:ascii="Times New Roman" w:hAnsi="Times New Roman" w:cs="Times New Roman"/>
          <w:sz w:val="28"/>
          <w:szCs w:val="28"/>
        </w:rPr>
      </w:pPr>
      <w:r w:rsidRPr="00E9182A">
        <w:rPr>
          <w:rFonts w:ascii="Times New Roman" w:hAnsi="Times New Roman" w:cs="Times New Roman"/>
          <w:sz w:val="28"/>
          <w:szCs w:val="28"/>
        </w:rPr>
        <w:t xml:space="preserve">    Легко ли быть молодым? Во все времена было нелегко. А сейчас возникло много новых молодёжных проблем. Но </w:t>
      </w:r>
      <w:proofErr w:type="gramStart"/>
      <w:r w:rsidRPr="00E918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82A">
        <w:rPr>
          <w:rFonts w:ascii="Times New Roman" w:hAnsi="Times New Roman" w:cs="Times New Roman"/>
          <w:sz w:val="28"/>
          <w:szCs w:val="28"/>
        </w:rPr>
        <w:t xml:space="preserve"> то же время молодость – это ещё и прекрасная пора, когда энергия бьёт через край и хочется всё постичь, обо всём узнать. Они уже во многом самостоятельны, но ещё не озабочены в такой степени как взрослые проблемами дома, семьи, денег, здоровья. </w:t>
      </w:r>
    </w:p>
    <w:p w:rsidR="00E9182A" w:rsidRPr="00E9182A" w:rsidRDefault="00E9182A" w:rsidP="00E9182A">
      <w:pPr>
        <w:jc w:val="both"/>
        <w:rPr>
          <w:rFonts w:ascii="Times New Roman" w:hAnsi="Times New Roman" w:cs="Times New Roman"/>
          <w:sz w:val="28"/>
          <w:szCs w:val="28"/>
        </w:rPr>
      </w:pPr>
      <w:r w:rsidRPr="00E9182A">
        <w:rPr>
          <w:rFonts w:ascii="Times New Roman" w:hAnsi="Times New Roman" w:cs="Times New Roman"/>
          <w:sz w:val="28"/>
          <w:szCs w:val="28"/>
        </w:rPr>
        <w:t xml:space="preserve">    И в этот неповторимый период, надо успеть познать, постичь и сделать как можно больше. Нашему Дому культуры небезразлично, какой выбор сделает личность. Поэтому процесс познания окружающего мира, поиска своего места в нём в большой степени можно вести посредством досуга молодежи. </w:t>
      </w:r>
    </w:p>
    <w:p w:rsidR="00E9182A" w:rsidRDefault="00E9182A" w:rsidP="00E9182A">
      <w:pPr>
        <w:jc w:val="both"/>
        <w:rPr>
          <w:rFonts w:ascii="Times New Roman" w:hAnsi="Times New Roman" w:cs="Times New Roman"/>
          <w:sz w:val="28"/>
          <w:szCs w:val="28"/>
        </w:rPr>
      </w:pPr>
      <w:r w:rsidRPr="00E9182A">
        <w:rPr>
          <w:rFonts w:ascii="Times New Roman" w:hAnsi="Times New Roman" w:cs="Times New Roman"/>
          <w:sz w:val="28"/>
          <w:szCs w:val="28"/>
        </w:rPr>
        <w:t xml:space="preserve">   С точки зрения работника культуры, нам кажется, что чтобы этот процесс проходил более эффективно, разнообразно и интересно для молодого человека, если к процессу организации досуга молодёжи подойти творчески. </w:t>
      </w:r>
    </w:p>
    <w:p w:rsidR="00900F16" w:rsidRPr="00E9182A" w:rsidRDefault="00900F16" w:rsidP="00E918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7"/>
        <w:tblW w:w="4925" w:type="pct"/>
        <w:tblLayout w:type="fixed"/>
        <w:tblLook w:val="01E0"/>
      </w:tblPr>
      <w:tblGrid>
        <w:gridCol w:w="591"/>
        <w:gridCol w:w="4111"/>
        <w:gridCol w:w="1927"/>
        <w:gridCol w:w="1276"/>
        <w:gridCol w:w="1522"/>
      </w:tblGrid>
      <w:tr w:rsidR="00900F16" w:rsidRPr="00533CB4" w:rsidTr="00900F16">
        <w:trPr>
          <w:trHeight w:val="76"/>
        </w:trPr>
        <w:tc>
          <w:tcPr>
            <w:tcW w:w="313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№</w:t>
            </w:r>
          </w:p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и форма проведения</w:t>
            </w:r>
          </w:p>
        </w:tc>
        <w:tc>
          <w:tcPr>
            <w:tcW w:w="1022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677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07" w:type="pct"/>
            <w:vAlign w:val="center"/>
          </w:tcPr>
          <w:p w:rsidR="00E9182A" w:rsidRPr="00533CB4" w:rsidRDefault="00900F16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00F16" w:rsidRPr="00533CB4" w:rsidTr="00900F16">
        <w:trPr>
          <w:trHeight w:val="93"/>
        </w:trPr>
        <w:tc>
          <w:tcPr>
            <w:tcW w:w="313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</w:p>
        </w:tc>
        <w:tc>
          <w:tcPr>
            <w:tcW w:w="2180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«Волшебная ночь» </w:t>
            </w:r>
          </w:p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1022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январь</w:t>
            </w:r>
          </w:p>
        </w:tc>
        <w:tc>
          <w:tcPr>
            <w:tcW w:w="807" w:type="pct"/>
            <w:vAlign w:val="center"/>
          </w:tcPr>
          <w:p w:rsidR="00E9182A" w:rsidRPr="00533CB4" w:rsidRDefault="00900F16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900F16" w:rsidRPr="00533CB4" w:rsidTr="00900F16">
        <w:trPr>
          <w:trHeight w:val="93"/>
        </w:trPr>
        <w:tc>
          <w:tcPr>
            <w:tcW w:w="313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2</w:t>
            </w:r>
          </w:p>
        </w:tc>
        <w:tc>
          <w:tcPr>
            <w:tcW w:w="2180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«И ждет нас чудо впереди!»  новогодний вечер</w:t>
            </w:r>
          </w:p>
        </w:tc>
        <w:tc>
          <w:tcPr>
            <w:tcW w:w="1022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E9182A" w:rsidRPr="00533CB4" w:rsidRDefault="00E9182A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январь</w:t>
            </w:r>
          </w:p>
        </w:tc>
        <w:tc>
          <w:tcPr>
            <w:tcW w:w="807" w:type="pct"/>
            <w:vAlign w:val="center"/>
          </w:tcPr>
          <w:p w:rsidR="00E9182A" w:rsidRPr="00533CB4" w:rsidRDefault="00900F16" w:rsidP="00E918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8E7B12">
        <w:trPr>
          <w:trHeight w:val="93"/>
        </w:trPr>
        <w:tc>
          <w:tcPr>
            <w:tcW w:w="313" w:type="pct"/>
          </w:tcPr>
          <w:p w:rsidR="001D2458" w:rsidRPr="001D2458" w:rsidRDefault="001D2458" w:rsidP="001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pct"/>
          </w:tcPr>
          <w:p w:rsidR="001D2458" w:rsidRPr="00EA6D77" w:rsidRDefault="001D2458" w:rsidP="001D2458">
            <w:pPr>
              <w:pStyle w:val="a5"/>
              <w:rPr>
                <w:sz w:val="28"/>
                <w:szCs w:val="28"/>
              </w:rPr>
            </w:pPr>
            <w:r w:rsidRPr="00EA6D77">
              <w:rPr>
                <w:sz w:val="28"/>
                <w:szCs w:val="28"/>
              </w:rPr>
              <w:t xml:space="preserve">Оформление стенда «Выход есть, живи </w:t>
            </w:r>
            <w:proofErr w:type="gramStart"/>
            <w:r w:rsidRPr="00EA6D77">
              <w:rPr>
                <w:sz w:val="28"/>
                <w:szCs w:val="28"/>
              </w:rPr>
              <w:t>без</w:t>
            </w:r>
            <w:proofErr w:type="gramEnd"/>
            <w:r w:rsidRPr="00EA6D77">
              <w:rPr>
                <w:sz w:val="28"/>
                <w:szCs w:val="28"/>
              </w:rPr>
              <w:t>…» (</w:t>
            </w:r>
            <w:proofErr w:type="gramStart"/>
            <w:r w:rsidRPr="00EA6D77">
              <w:rPr>
                <w:sz w:val="28"/>
                <w:szCs w:val="28"/>
              </w:rPr>
              <w:t>по</w:t>
            </w:r>
            <w:proofErr w:type="gramEnd"/>
            <w:r w:rsidRPr="00EA6D77">
              <w:rPr>
                <w:sz w:val="28"/>
                <w:szCs w:val="28"/>
              </w:rPr>
              <w:t xml:space="preserve"> формированию у подростков негативного отношения к употреблению алкоголя и  табака)</w:t>
            </w:r>
          </w:p>
        </w:tc>
        <w:tc>
          <w:tcPr>
            <w:tcW w:w="1022" w:type="pct"/>
          </w:tcPr>
          <w:p w:rsidR="001D2458" w:rsidRPr="00EA6D77" w:rsidRDefault="001D2458" w:rsidP="001D2458">
            <w:pPr>
              <w:jc w:val="center"/>
              <w:rPr>
                <w:sz w:val="28"/>
                <w:szCs w:val="28"/>
              </w:rPr>
            </w:pPr>
            <w:r w:rsidRPr="00EA6D77">
              <w:rPr>
                <w:sz w:val="28"/>
                <w:szCs w:val="28"/>
              </w:rPr>
              <w:t xml:space="preserve">Профилактика негативных явлений </w:t>
            </w:r>
          </w:p>
        </w:tc>
        <w:tc>
          <w:tcPr>
            <w:tcW w:w="677" w:type="pct"/>
          </w:tcPr>
          <w:p w:rsidR="001D2458" w:rsidRPr="00EA6D77" w:rsidRDefault="001D2458" w:rsidP="001D2458">
            <w:pPr>
              <w:jc w:val="both"/>
              <w:rPr>
                <w:sz w:val="28"/>
                <w:szCs w:val="28"/>
              </w:rPr>
            </w:pPr>
            <w:r w:rsidRPr="00EA6D77">
              <w:rPr>
                <w:sz w:val="28"/>
                <w:szCs w:val="28"/>
              </w:rPr>
              <w:t>январь</w:t>
            </w:r>
          </w:p>
        </w:tc>
        <w:tc>
          <w:tcPr>
            <w:tcW w:w="807" w:type="pct"/>
          </w:tcPr>
          <w:p w:rsidR="001D2458" w:rsidRPr="00EA6D77" w:rsidRDefault="001D2458" w:rsidP="001D2458">
            <w:pPr>
              <w:rPr>
                <w:sz w:val="28"/>
                <w:szCs w:val="28"/>
              </w:rPr>
            </w:pPr>
            <w:r w:rsidRPr="00EA6D77"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10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«Помним гордимся» митинг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ню</w:t>
            </w:r>
            <w:proofErr w:type="spellEnd"/>
            <w:r>
              <w:rPr>
                <w:sz w:val="28"/>
                <w:szCs w:val="28"/>
              </w:rPr>
              <w:t xml:space="preserve"> освобождения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 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январь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1D2458" w:rsidRPr="00533CB4" w:rsidTr="00900F16">
        <w:trPr>
          <w:trHeight w:val="85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«Святой </w:t>
            </w:r>
            <w:r w:rsidRPr="00533CB4">
              <w:rPr>
                <w:sz w:val="28"/>
                <w:szCs w:val="28"/>
              </w:rPr>
              <w:t xml:space="preserve"> день»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колядки, засевание, гадание.</w:t>
            </w:r>
          </w:p>
        </w:tc>
        <w:tc>
          <w:tcPr>
            <w:tcW w:w="1022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январь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Х.Гашун</w:t>
            </w:r>
          </w:p>
        </w:tc>
      </w:tr>
      <w:tr w:rsidR="001D2458" w:rsidRPr="00533CB4" w:rsidTr="00900F16">
        <w:trPr>
          <w:trHeight w:val="85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«Татьянин день» танцевальная программа </w:t>
            </w:r>
            <w:proofErr w:type="gramStart"/>
            <w:r w:rsidRPr="00533CB4">
              <w:rPr>
                <w:sz w:val="28"/>
                <w:szCs w:val="28"/>
              </w:rPr>
              <w:t>к</w:t>
            </w:r>
            <w:proofErr w:type="gramEnd"/>
            <w:r w:rsidRPr="00533CB4">
              <w:rPr>
                <w:sz w:val="28"/>
                <w:szCs w:val="28"/>
              </w:rPr>
              <w:t xml:space="preserve"> Дню Российского </w:t>
            </w:r>
            <w:r w:rsidRPr="00533CB4">
              <w:rPr>
                <w:sz w:val="28"/>
                <w:szCs w:val="28"/>
              </w:rPr>
              <w:lastRenderedPageBreak/>
              <w:t>студенчества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январь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6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«Я не один в этом мире» диспут на тему профилактики суицида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февраль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6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«Любовные посиделки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022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февраль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117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 Наша армия сильна!» концерт, посвящённый Дню защитника Отечества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февраль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««Гори ясно, солнышко красно!» масленичные гуляния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 спортивно оздоровительное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февраль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 xml:space="preserve">«Весна и женщина </w:t>
            </w:r>
            <w:proofErr w:type="gramStart"/>
            <w:r w:rsidRPr="00533CB4">
              <w:rPr>
                <w:color w:val="000000"/>
                <w:sz w:val="28"/>
                <w:szCs w:val="28"/>
              </w:rPr>
              <w:t>похожи</w:t>
            </w:r>
            <w:proofErr w:type="gramEnd"/>
            <w:r w:rsidRPr="00533CB4">
              <w:rPr>
                <w:color w:val="000000"/>
                <w:sz w:val="28"/>
                <w:szCs w:val="28"/>
              </w:rPr>
              <w:t>»</w:t>
            </w:r>
            <w:r w:rsidRPr="00533CB4">
              <w:rPr>
                <w:sz w:val="28"/>
                <w:szCs w:val="28"/>
              </w:rPr>
              <w:t xml:space="preserve"> концерт, посвящённый 8 марта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март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«В будущее без вредных привычек»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информационный час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март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ССОШ №13</w:t>
            </w:r>
          </w:p>
        </w:tc>
      </w:tr>
      <w:tr w:rsidR="001D2458" w:rsidRPr="00533CB4" w:rsidTr="00900F16">
        <w:trPr>
          <w:trHeight w:val="117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 xml:space="preserve">«Смех – это жизнь!» </w:t>
            </w:r>
            <w:r w:rsidRPr="00533CB4">
              <w:rPr>
                <w:sz w:val="28"/>
                <w:szCs w:val="28"/>
              </w:rPr>
              <w:t>развлекательная программа ко дню смеха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апрель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 Кривое зеркало»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первоапрельская дискотека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апрель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4F6D65">
        <w:trPr>
          <w:trHeight w:val="78"/>
        </w:trPr>
        <w:tc>
          <w:tcPr>
            <w:tcW w:w="313" w:type="pct"/>
          </w:tcPr>
          <w:p w:rsidR="001D2458" w:rsidRDefault="001D2458" w:rsidP="001D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0" w:type="pct"/>
          </w:tcPr>
          <w:p w:rsidR="001D2458" w:rsidRPr="00EA6D77" w:rsidRDefault="001D2458" w:rsidP="001D2458">
            <w:pPr>
              <w:rPr>
                <w:sz w:val="28"/>
                <w:szCs w:val="28"/>
              </w:rPr>
            </w:pPr>
            <w:r w:rsidRPr="00EA6D77">
              <w:rPr>
                <w:sz w:val="28"/>
                <w:szCs w:val="28"/>
              </w:rPr>
              <w:t xml:space="preserve"> </w:t>
            </w:r>
            <w:proofErr w:type="spellStart"/>
            <w:r w:rsidRPr="00EA6D77">
              <w:rPr>
                <w:sz w:val="28"/>
                <w:szCs w:val="28"/>
              </w:rPr>
              <w:t>Агитпредставление</w:t>
            </w:r>
            <w:proofErr w:type="spellEnd"/>
            <w:r w:rsidRPr="00EA6D77">
              <w:rPr>
                <w:sz w:val="28"/>
                <w:szCs w:val="28"/>
              </w:rPr>
              <w:t xml:space="preserve"> «Здоровая Россия – сильная Россия!»</w:t>
            </w:r>
          </w:p>
        </w:tc>
        <w:tc>
          <w:tcPr>
            <w:tcW w:w="1022" w:type="pct"/>
          </w:tcPr>
          <w:p w:rsidR="001D2458" w:rsidRPr="00EA6D77" w:rsidRDefault="001D2458" w:rsidP="001D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негативных явлений</w:t>
            </w:r>
          </w:p>
        </w:tc>
        <w:tc>
          <w:tcPr>
            <w:tcW w:w="677" w:type="pct"/>
          </w:tcPr>
          <w:p w:rsidR="001D2458" w:rsidRPr="00EA6D77" w:rsidRDefault="001D2458" w:rsidP="001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07" w:type="pct"/>
          </w:tcPr>
          <w:p w:rsidR="001D2458" w:rsidRPr="00EA6D77" w:rsidRDefault="001D2458" w:rsidP="001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117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«Земля в иллюминаторе»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музыкально-игровая программа, посвященная Дню космонавтики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апрель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6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Беседа с молодежью на тему: «Профилактика туберкулеза»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апрель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117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«Спасибо деду за победу!» фотовыставка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май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Х.Гашун</w:t>
            </w:r>
          </w:p>
        </w:tc>
      </w:tr>
      <w:tr w:rsidR="001D2458" w:rsidRPr="00533CB4" w:rsidTr="00900F16">
        <w:trPr>
          <w:trHeight w:val="117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«Эти песни спеты на войне» концертная программа инсценированной песни, посвященная Великой Победе.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май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 « Давай, Россия!» 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июнь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«Теннисный спарринг» спортивное состязание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спортивнооздоровительное</w:t>
            </w:r>
            <w:proofErr w:type="spellEnd"/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июнь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«Молодые таланты» концерт ко Дню молодежи</w:t>
            </w:r>
          </w:p>
        </w:tc>
        <w:tc>
          <w:tcPr>
            <w:tcW w:w="1022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патриотическ</w:t>
            </w:r>
            <w:r>
              <w:rPr>
                <w:sz w:val="28"/>
                <w:szCs w:val="28"/>
              </w:rPr>
              <w:lastRenderedPageBreak/>
              <w:t>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07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 « День Петра и </w:t>
            </w:r>
            <w:proofErr w:type="spellStart"/>
            <w:r w:rsidRPr="00533CB4">
              <w:rPr>
                <w:sz w:val="28"/>
                <w:szCs w:val="28"/>
              </w:rPr>
              <w:t>Февроньи</w:t>
            </w:r>
            <w:proofErr w:type="spellEnd"/>
            <w:r w:rsidRPr="00533CB4">
              <w:rPr>
                <w:sz w:val="28"/>
                <w:szCs w:val="28"/>
              </w:rPr>
              <w:t>» Вечер отдыха, посвящённый дню семьи, любви и верности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AF5827">
        <w:trPr>
          <w:trHeight w:val="78"/>
        </w:trPr>
        <w:tc>
          <w:tcPr>
            <w:tcW w:w="313" w:type="pct"/>
          </w:tcPr>
          <w:p w:rsidR="001D2458" w:rsidRPr="00EA6D77" w:rsidRDefault="001D2458" w:rsidP="001D24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180" w:type="pct"/>
          </w:tcPr>
          <w:p w:rsidR="001D2458" w:rsidRPr="00EA6D77" w:rsidRDefault="001D2458" w:rsidP="001D245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D77">
              <w:rPr>
                <w:sz w:val="28"/>
                <w:szCs w:val="28"/>
              </w:rPr>
              <w:t>Создание  и распространение буклета  «Современный вандализм»</w:t>
            </w:r>
          </w:p>
        </w:tc>
        <w:tc>
          <w:tcPr>
            <w:tcW w:w="1022" w:type="pct"/>
          </w:tcPr>
          <w:p w:rsidR="001D2458" w:rsidRPr="00EA6D77" w:rsidRDefault="001D2458" w:rsidP="001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негативных явлений</w:t>
            </w:r>
          </w:p>
        </w:tc>
        <w:tc>
          <w:tcPr>
            <w:tcW w:w="677" w:type="pct"/>
          </w:tcPr>
          <w:p w:rsidR="001D2458" w:rsidRPr="00EA6D77" w:rsidRDefault="001D2458" w:rsidP="001D24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807" w:type="pct"/>
          </w:tcPr>
          <w:p w:rsidR="001D2458" w:rsidRPr="00EA6D77" w:rsidRDefault="001D2458" w:rsidP="001D24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66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 Иван- Купала» 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Фольклорный праздник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«Жизнь твою закон бережёт»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правовой час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патритоическое</w:t>
            </w:r>
            <w:proofErr w:type="spellEnd"/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«День Нептуна» танцевально - игровая программа 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спортивно оздоровительное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июль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«Сладок мед на спас» посиделки на Медовый спас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>
              <w:rPr>
                <w:sz w:val="28"/>
                <w:szCs w:val="28"/>
              </w:rPr>
              <w:t>железнодорожника-спортивные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состязания</w:t>
            </w:r>
          </w:p>
        </w:tc>
        <w:tc>
          <w:tcPr>
            <w:tcW w:w="1022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80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</w:t>
            </w:r>
            <w:proofErr w:type="spellEnd"/>
            <w:r>
              <w:rPr>
                <w:sz w:val="28"/>
                <w:szCs w:val="28"/>
              </w:rPr>
              <w:t xml:space="preserve"> ура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!!! День физкультурника</w:t>
            </w:r>
          </w:p>
        </w:tc>
        <w:tc>
          <w:tcPr>
            <w:tcW w:w="1022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«Спас – яблочки припас!» развлекательная программа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«Алкоголь убивает личность» беседа о вреде спиртного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«Ах, эта свадьба» беседа о свадебных традициях села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«Горд</w:t>
            </w:r>
            <w:r>
              <w:rPr>
                <w:sz w:val="28"/>
                <w:szCs w:val="28"/>
              </w:rPr>
              <w:t>о реет флаг России» музыкальный</w:t>
            </w:r>
            <w:r w:rsidRPr="00533CB4">
              <w:rPr>
                <w:sz w:val="28"/>
                <w:szCs w:val="28"/>
              </w:rPr>
              <w:t xml:space="preserve"> вечер, посвященный Дню флага России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39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«Рукам — работа, душе - радость» информационный час о выборе профессии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ССОШ №13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 xml:space="preserve">«Формула здоровья» беседа о вреде наркотиков 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сентябрь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«Сохраним родной язык» Тематический вечер борьбы со сквернословием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сентябрь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«Сельские забавы»</w:t>
            </w:r>
            <w:r w:rsidRPr="00533CB4">
              <w:rPr>
                <w:color w:val="000000"/>
                <w:sz w:val="28"/>
                <w:szCs w:val="28"/>
              </w:rPr>
              <w:t xml:space="preserve"> праздник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октябрь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«Мой добрый учитель» фотовыставка, посвященная </w:t>
            </w:r>
            <w:r w:rsidRPr="00533CB4">
              <w:rPr>
                <w:sz w:val="28"/>
                <w:szCs w:val="28"/>
              </w:rPr>
              <w:lastRenderedPageBreak/>
              <w:t>Дню учителя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октябрь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«Любимым бабушкам и дедушкам» </w:t>
            </w:r>
            <w:r w:rsidRPr="00533CB4">
              <w:rPr>
                <w:color w:val="000000"/>
                <w:sz w:val="28"/>
                <w:szCs w:val="28"/>
              </w:rPr>
              <w:t>концерт День пожилого человека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октябрь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 Тебе одной…»</w:t>
            </w:r>
            <w:r w:rsidRPr="00533CB4">
              <w:rPr>
                <w:color w:val="000000"/>
                <w:sz w:val="28"/>
                <w:szCs w:val="28"/>
              </w:rPr>
              <w:t xml:space="preserve"> праздничный концерт ко Дню Матери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ноябрь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«Удачи тебе призывник</w:t>
            </w:r>
            <w:r w:rsidRPr="00533CB4">
              <w:rPr>
                <w:color w:val="000000"/>
                <w:sz w:val="28"/>
                <w:szCs w:val="28"/>
              </w:rPr>
              <w:t>»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спортивно оздоровительное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октябрь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Праздничная дискотека 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 Шире круг»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ноябрь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«Урок милосердия» праздничный концерт ко Дню инвалидов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нравственное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декабрь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«Конституция и ты» час общения</w:t>
            </w:r>
          </w:p>
        </w:tc>
        <w:tc>
          <w:tcPr>
            <w:tcW w:w="1022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07" w:type="pct"/>
            <w:vAlign w:val="center"/>
          </w:tcPr>
          <w:p w:rsidR="001D2458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1D2458" w:rsidRPr="00533CB4" w:rsidTr="00900F16">
        <w:trPr>
          <w:trHeight w:val="78"/>
        </w:trPr>
        <w:tc>
          <w:tcPr>
            <w:tcW w:w="313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80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Праздничная дискотека </w:t>
            </w:r>
          </w:p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«Новогодний лабиринт»</w:t>
            </w:r>
          </w:p>
        </w:tc>
        <w:tc>
          <w:tcPr>
            <w:tcW w:w="1022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67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декабрь</w:t>
            </w:r>
          </w:p>
        </w:tc>
        <w:tc>
          <w:tcPr>
            <w:tcW w:w="807" w:type="pct"/>
            <w:vAlign w:val="center"/>
          </w:tcPr>
          <w:p w:rsidR="001D2458" w:rsidRPr="00533CB4" w:rsidRDefault="001D2458" w:rsidP="001D24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425D5" w:rsidRDefault="00D425D5" w:rsidP="00E9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82A" w:rsidRDefault="00D425D5" w:rsidP="00E9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ССП «Северный» СДК                       Л.А.Калиберда</w:t>
      </w:r>
    </w:p>
    <w:p w:rsidR="00D425D5" w:rsidRDefault="00D425D5" w:rsidP="00E91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4C9" w:rsidRPr="00E9182A" w:rsidRDefault="008874C9" w:rsidP="00E91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2A" w:rsidRPr="00E9182A" w:rsidRDefault="00E9182A" w:rsidP="00E91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82A" w:rsidRPr="00533CB4" w:rsidRDefault="00E9182A" w:rsidP="00E9182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9182A" w:rsidRPr="00E9182A" w:rsidRDefault="00E918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182A" w:rsidRPr="00E9182A" w:rsidSect="009C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182A"/>
    <w:rsid w:val="00073794"/>
    <w:rsid w:val="000F29C3"/>
    <w:rsid w:val="001D2458"/>
    <w:rsid w:val="003A21C5"/>
    <w:rsid w:val="00883AE8"/>
    <w:rsid w:val="008874C9"/>
    <w:rsid w:val="008C7386"/>
    <w:rsid w:val="00900F16"/>
    <w:rsid w:val="009C7B54"/>
    <w:rsid w:val="00A40BE3"/>
    <w:rsid w:val="00AA3492"/>
    <w:rsid w:val="00AD1A7C"/>
    <w:rsid w:val="00D425D5"/>
    <w:rsid w:val="00E9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9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24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2015-12-03T08:14:00Z</dcterms:created>
  <dcterms:modified xsi:type="dcterms:W3CDTF">2015-12-03T10:27:00Z</dcterms:modified>
</cp:coreProperties>
</file>