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7FA" w:rsidRDefault="00011177">
      <w:pPr>
        <w:rPr>
          <w:rFonts w:ascii="Arial" w:hAnsi="Arial" w:cs="Arial"/>
          <w:color w:val="000000"/>
          <w:shd w:val="clear" w:color="auto" w:fill="FFFFFF"/>
        </w:rPr>
      </w:pPr>
      <w:r w:rsidRPr="00011177">
        <w:rPr>
          <w:rFonts w:ascii="Arial" w:hAnsi="Arial" w:cs="Arial"/>
          <w:color w:val="000000"/>
          <w:shd w:val="clear" w:color="auto" w:fill="FFFFFF"/>
        </w:rPr>
        <w:t xml:space="preserve">Терроризм в настоящее время является одной из главных угроз безопасности человечества в современном мире. В </w:t>
      </w:r>
      <w:proofErr w:type="gramStart"/>
      <w:r w:rsidRPr="00011177">
        <w:rPr>
          <w:rFonts w:ascii="Arial" w:hAnsi="Arial" w:cs="Arial"/>
          <w:color w:val="000000"/>
          <w:shd w:val="clear" w:color="auto" w:fill="FFFFFF"/>
        </w:rPr>
        <w:t>Северном</w:t>
      </w:r>
      <w:proofErr w:type="gramEnd"/>
      <w:r w:rsidRPr="00011177">
        <w:rPr>
          <w:rFonts w:ascii="Arial" w:hAnsi="Arial" w:cs="Arial"/>
          <w:color w:val="000000"/>
          <w:shd w:val="clear" w:color="auto" w:fill="FFFFFF"/>
        </w:rPr>
        <w:t xml:space="preserve"> СДК прошел познавательный час «Мы говорим терроризму нет». Из беседы школьники узнали: что такое терроризм, его виды, каковы его цели. Окунулись в историю терроризма. Ребятам было рассказано о том, как важно знать правила поведения при угрозах терактов, как вести себя в столь непростых ситуациях. Особое внимание было уделено правилам поведения во время возникновения теракта, обнаружения подозрительных предметов, поговорили о том, как важно проявлять гражданскую бдительность, каким образом можно противодействовать терроризму и как уберечь себя и своих близких в случае возникновения подобной ситуации.</w:t>
      </w:r>
    </w:p>
    <w:p w:rsidR="00011177" w:rsidRDefault="00011177">
      <w:r>
        <w:rPr>
          <w:noProof/>
          <w:lang w:eastAsia="ru-RU"/>
        </w:rPr>
        <w:drawing>
          <wp:inline distT="0" distB="0" distL="0" distR="0">
            <wp:extent cx="3534927" cy="1557694"/>
            <wp:effectExtent l="19050" t="0" r="8373" b="0"/>
            <wp:docPr id="1" name="Рисунок 1" descr="https://oki2.vkusercdn.ru/i?r=BDHElZJBPNKGuFyY-akIDfgnGgmlsYnoASuHEMobPPRmcfYGuOQ2-3NYvPQ6bHVpbhM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i2.vkusercdn.ru/i?r=BDHElZJBPNKGuFyY-akIDfgnGgmlsYnoASuHEMobPPRmcfYGuOQ2-3NYvPQ6bHVpbhM&amp;fn=w_79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249" cy="15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>
      <w:r>
        <w:rPr>
          <w:noProof/>
          <w:lang w:eastAsia="ru-RU"/>
        </w:rPr>
        <w:drawing>
          <wp:inline distT="0" distB="0" distL="0" distR="0">
            <wp:extent cx="3534602" cy="2079978"/>
            <wp:effectExtent l="19050" t="0" r="8698" b="0"/>
            <wp:docPr id="4" name="Рисунок 4" descr="https://oki2.vkusercdn.ru/i?r=BDHElZJBPNKGuFyY-akIDfgniur8mKMxTrjZbuG0IIxe5vAizOmJqOOeHbXsqnUz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i2.vkusercdn.ru/i?r=BDHElZJBPNKGuFyY-akIDfgniur8mKMxTrjZbuG0IIxe5vAizOmJqOOeHbXsqnUzTH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9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Сказка играет в жизни детишек огромную роль. Это удивительный мир волшебства, окутанный таинственностью. Погружаясь в этот мир, ребенок соприкасается с частичкой себя непознанного. Это дает возможность понять, что такое плохо, что такое хорошо и сформировать правильную систему ценностей. В 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Северном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СДК прошла выставка детского рисунка "Нарисуем сказку вместе". Ребята разгадывали загадки о любимых сказках, нарисовали любимых героев и понравившиеся сюжеты из сказок. Все без исключения получили заряд позитива и яркие эмоции. Рисунки всех участников помещены на выставке в Доме культуры, где их смогу посмотреть посетители.</w:t>
      </w:r>
    </w:p>
    <w:p w:rsidR="00011177" w:rsidRDefault="00011177">
      <w:r>
        <w:rPr>
          <w:noProof/>
          <w:lang w:eastAsia="ru-RU"/>
        </w:rPr>
        <w:drawing>
          <wp:inline distT="0" distB="0" distL="0" distR="0">
            <wp:extent cx="4102416" cy="1587908"/>
            <wp:effectExtent l="19050" t="0" r="0" b="0"/>
            <wp:docPr id="7" name="Рисунок 7" descr="https://oki2.vkusercdn.ru/i?r=BDHElZJBPNKGuFyY-akIDfgng9M6qy80G9lucWuBWkL8lW8pZXvI9jV_kVuERg9DE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i2.vkusercdn.ru/i?r=BDHElZJBPNKGuFyY-akIDfgng9M6qy80G9lucWuBWkL8lW8pZXvI9jV_kVuERg9DEV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51" cy="15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>
      <w:r>
        <w:rPr>
          <w:noProof/>
          <w:lang w:eastAsia="ru-RU"/>
        </w:rPr>
        <w:lastRenderedPageBreak/>
        <w:drawing>
          <wp:inline distT="0" distB="0" distL="0" distR="0">
            <wp:extent cx="3360278" cy="1980370"/>
            <wp:effectExtent l="19050" t="0" r="0" b="0"/>
            <wp:docPr id="10" name="Рисунок 10" descr="https://oki2.vkusercdn.ru/i?r=BDHElZJBPNKGuFyY-akIDfgnhRaLOHxLkiyTuX9gQlrg9sar2rixX3QZ_rrlQBTRG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i2.vkusercdn.ru/i?r=BDHElZJBPNKGuFyY-akIDfgnhRaLOHxLkiyTuX9gQlrg9sar2rixX3QZ_rrlQBTRGf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25" cy="198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Серьёзной проблемой наших дней является безопасность детей на дорогах. Из всех участников движения дети являются самыми недисциплинированными пешеходами. Ежегодно на дорогах и улицах города, сёл и деревень совершается очень много дорожно-транспортных происшествий, в результате которых погибают и получают травмы дети. 7 февраля в форме познавательной игры-викторины сотрудники Северного СДК провели мероприятие «Дорожные приключения ». Ребята с большим вниманием послушали о дорожных знаках и правилах дорожного движения, о том, почему правила нужно обязательно знать и соблюдать. В процессе мероприятия ребята вспомнили о любимых сказочных персонажах и их средствах передвижения, показали свои знания и внимательность, узнали и познакомились с разновидностями дорожных знаков, так же узнали, что знаки бывают предупреждающие, запрещающие, разрешающие, информационно-указательные и знаки сервиса.</w:t>
      </w:r>
    </w:p>
    <w:p w:rsidR="00011177" w:rsidRDefault="00011177">
      <w:r>
        <w:rPr>
          <w:noProof/>
          <w:lang w:eastAsia="ru-RU"/>
        </w:rPr>
        <w:drawing>
          <wp:inline distT="0" distB="0" distL="0" distR="0">
            <wp:extent cx="2492375" cy="1150776"/>
            <wp:effectExtent l="19050" t="0" r="3175" b="0"/>
            <wp:docPr id="13" name="Рисунок 13" descr="https://oki2.vkusercdn.ru/i?r=BDHElZJBPNKGuFyY-akIDfgnEPRWJNLeQaCMqeceiTaeC1NZM5fW1rfLohap9ZGOK2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ki2.vkusercdn.ru/i?r=BDHElZJBPNKGuFyY-akIDfgnEPRWJNLeQaCMqeceiTaeC1NZM5fW1rfLohap9ZGOK2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15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99692" cy="1752146"/>
            <wp:effectExtent l="19050" t="0" r="5358" b="0"/>
            <wp:docPr id="16" name="Рисунок 16" descr="https://oki2.vkusercdn.ru/i?r=BDHElZJBPNKGuFyY-akIDfgnMY0ATv0qZ6SCTfyYZQaUT8zO5I9_XmgpzEdrYcrp0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ki2.vkusercdn.ru/i?r=BDHElZJBPNKGuFyY-akIDfgnMY0ATv0qZ6SCTfyYZQaUT8zO5I9_XmgpzEdrYcrp0K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37" cy="17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МУК ССП "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Северный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 СДК принял участие в районном конкурсе вокального искусства "Ваш выход-2024"</w:t>
      </w:r>
    </w:p>
    <w:p w:rsidR="00011177" w:rsidRDefault="00011177">
      <w:r>
        <w:rPr>
          <w:noProof/>
          <w:lang w:eastAsia="ru-RU"/>
        </w:rPr>
        <w:drawing>
          <wp:inline distT="0" distB="0" distL="0" distR="0">
            <wp:extent cx="1571625" cy="2222851"/>
            <wp:effectExtent l="19050" t="0" r="9525" b="0"/>
            <wp:docPr id="19" name="Рисунок 19" descr="https://oki2.vkusercdn.ru/i?r=BDHElZJBPNKGuFyY-akIDfgn2z0CKozP0ZrHy27eqE6rqs5KZpiTe3t1AAM-Z5KT_6E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ki2.vkusercdn.ru/i?r=BDHElZJBPNKGuFyY-akIDfgn2z0CKozP0ZrHy27eqE6rqs5KZpiTe3t1AAM-Z5KT_6E&amp;fn=h_7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2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/>
    <w:p w:rsidR="00011177" w:rsidRDefault="0001117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В Северном СДК прошла акция посвященная Дню Российской науки "Что ты знаешь о науке?" Художественный руководитель Мамаева Е.А рассказала собравшимся об огромном пути, пройденном российской наукой, которая всегда шла в авангарде мирового научного прогресса и дала миру много великих имен и открытий. С помощью презентации ребята познакомились с выдающимися учеными, внесшими большой вклад в развитие российской науки: М.В. Ломоносовым, И.П. Павловым, Д.И. Менделеевым, Э.К. Циолковским др. Ребята узнали о том, что благодаря их открытиям, Россия стала первой страной, где было разработано учение о биосфере, впервые в мире в космос запущен искусственный спутник Земли, введена в эксплуатацию первая в мире атомная станция. Парашют и противогаз, радио и телевидение, телеграф, авиацию и космонавтику, периодическую систему химических элементов, фотосинтез, лазеры и многое другое — все это придумали российские учёные.</w:t>
      </w:r>
    </w:p>
    <w:p w:rsidR="00011177" w:rsidRDefault="00011177">
      <w:r>
        <w:rPr>
          <w:noProof/>
          <w:lang w:eastAsia="ru-RU"/>
        </w:rPr>
        <w:drawing>
          <wp:inline distT="0" distB="0" distL="0" distR="0">
            <wp:extent cx="2803611" cy="1295339"/>
            <wp:effectExtent l="19050" t="0" r="0" b="0"/>
            <wp:docPr id="22" name="Рисунок 22" descr="https://oki2.vkusercdn.ru/i?r=BDHElZJBPNKGuFyY-akIDfgn9uuWAJEyX9Ko7U6kzG5xuiylu0lodOvEV9HmVGNvGZo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ki2.vkusercdn.ru/i?r=BDHElZJBPNKGuFyY-akIDfgn9uuWAJEyX9Ko7U6kzG5xuiylu0lodOvEV9HmVGNvGZo&amp;fn=w_7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69" cy="12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98631" cy="2100745"/>
            <wp:effectExtent l="19050" t="0" r="1719" b="0"/>
            <wp:docPr id="25" name="Рисунок 25" descr="https://oki2.vkusercdn.ru/i?r=BDHElZJBPNKGuFyY-akIDfgnuqFCW-PbvsQ-YQl555xsHinZcZtJ4D3qlI5AHEFBHSo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ki2.vkusercdn.ru/i?r=BDHElZJBPNKGuFyY-akIDfgnuqFCW-PbvsQ-YQl555xsHinZcZtJ4D3qlI5AHEFBHSo&amp;fn=w_7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05" cy="210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15 февраля 2024 года исполняется 35 лет со дня вывода советских войск из Афганистана. Это знаменательная и одновременно скорбная дата. Свыше 15 тысяч наших воинов погибли на чужой земле, 6 тысяч скончались впоследствии от ран и болезней, 311 человек пропали без вести. Это были самые большие потери Советской Армии со времён Великой Отечественной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войны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.В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этот день вспоминают не только ветеранов войны в Афганистане, но и других российских военнослужащих, принимавших участие в более чем 30 вооруженных конфликтах за пределами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страны.Урок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мужества «Время выбрало нас» прошел в Северном СДК. Ребята услышали про ввод и вывод советских войск из Афганистана, про земляков, которые с честью и достоинством исполнили свой интернациональный долг. Зачитали отрывки писем и дневников солдат – афганцев. В ходе мероприятия прозвучали стихи и песни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Афганистане.</w:t>
      </w:r>
    </w:p>
    <w:p w:rsidR="00011177" w:rsidRDefault="00011177">
      <w:r>
        <w:rPr>
          <w:noProof/>
          <w:lang w:eastAsia="ru-RU"/>
        </w:rPr>
        <w:drawing>
          <wp:inline distT="0" distB="0" distL="0" distR="0">
            <wp:extent cx="2425700" cy="1317247"/>
            <wp:effectExtent l="19050" t="0" r="0" b="0"/>
            <wp:docPr id="28" name="Рисунок 28" descr="https://oki2.vkusercdn.ru/i?r=BDHElZJBPNKGuFyY-akIDfgnSzPcvFxOob-XAtc8ufgaCrmol7rGNn6DnemElDqZ0Jg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ki2.vkusercdn.ru/i?r=BDHElZJBPNKGuFyY-akIDfgnSzPcvFxOob-XAtc8ufgaCrmol7rGNn6DnemElDqZ0Jg&amp;fn=w_79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31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692400" cy="1577951"/>
            <wp:effectExtent l="19050" t="0" r="0" b="0"/>
            <wp:docPr id="31" name="Рисунок 31" descr="https://oki2.vkusercdn.ru/i?r=BDHElZJBPNKGuFyY-akIDfgnCNOy_XsE0jM1mQz2k5P0YjfhjFVNRpaWYVvSibJSuQs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ki2.vkusercdn.ru/i?r=BDHElZJBPNKGuFyY-akIDfgnCNOy_XsE0jM1mQz2k5P0YjfhjFVNRpaWYVvSibJSuQs&amp;fn=w_79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7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преддверии празднования Дня Защитника Отечества сотрудники Северного СДК совместно с главой администрации Северного сельского поселения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Калиберда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Л.А, поздравили мужчин исполнявшими свой служебный долг за пределами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Отечества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.Н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их примере воспитываются будущие защитники нашей Родины</w:t>
      </w:r>
    </w:p>
    <w:p w:rsidR="00011177" w:rsidRDefault="00011177">
      <w:hyperlink r:id="rId15" w:history="1">
        <w:r w:rsidRPr="00DF365C">
          <w:rPr>
            <w:rStyle w:val="a5"/>
          </w:rPr>
          <w:t>https://ok.ru/video/6547541985890</w:t>
        </w:r>
      </w:hyperlink>
    </w:p>
    <w:p w:rsidR="00011177" w:rsidRDefault="0001117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В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предверии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Дня защитника Отечества работниками Северного СДК был проведен Всероссийский урок мужества "Герои рядом" в рамках Всероссийской акции "Нашим героям".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>На уроке вспомнили героев Великой Отечественной войны, что положили свои жизни на алтарь Победы. А так же вспомнили героев России сегодняшнего времени - это военнослужащие, спасатели, пожарные, врачи, волонтёры. Вспомнили о людях всех профессий и призваний, которые оказываются в нужный момент в нужном месте и совершают героические поступки. О тех, с кого нужно брать пример. Они не выделяются в толпе, не носят плащей и костюмов, но, если с ними удастся встретиться, обязательно скажите им одно слово - "Спасибо"! В мероприятии приняли участие активисты молодёжной организаций: "Движение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ервых" и "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Юнармия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".</w:t>
      </w:r>
    </w:p>
    <w:p w:rsidR="00011177" w:rsidRDefault="0001117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08936" cy="1942690"/>
            <wp:effectExtent l="19050" t="0" r="0" b="0"/>
            <wp:docPr id="34" name="Рисунок 34" descr="https://oki2.vkusercdn.ru/i?r=BDHElZJBPNKGuFyY-akIDfgnkwYJDrQ0aRY9S9cFm-gFDPdMQGkcStIC8JKIO5WuI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ki2.vkusercdn.ru/i?r=BDHElZJBPNKGuFyY-akIDfgnkwYJDrQ0aRY9S9cFm-gFDPdMQGkcStIC8JKIO5WuIy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36" cy="19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28197" cy="2047875"/>
            <wp:effectExtent l="19050" t="0" r="0" b="0"/>
            <wp:docPr id="37" name="Рисунок 37" descr="https://oki2.vkusercdn.ru/i?r=BDHElZJBPNKGuFyY-akIDfgn4_6Qdq_Od0l4H71oFYQwXuUvpV87z7Ujr-vqv99O0iE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ki2.vkusercdn.ru/i?r=BDHElZJBPNKGuFyY-akIDfgn4_6Qdq_Od0l4H71oFYQwXuUvpV87z7Ujr-vqv99O0iE&amp;fn=w_79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1" cy="204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77" w:rsidRDefault="0001117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рамках Всероссийской акции «Нашим Героям», в рамках празднования Дня защитника Отечества и второй годовщины начала специальной военной операции, ребята клубных формирований Северного СДК поздравили солдат нашей армии с праздником и пожелали бойцам крепкого здоровья, оптимизма и скорейшего возвращения. Участники акции написали письма со словами благодарности и поддержки современным Героям, которые в данный момент принимают участие в Специальной военной операции государства. Эти письма станут для каждого из них доброй весточкой и благодарностью за мирное небо, которое они защищают</w:t>
      </w:r>
    </w:p>
    <w:p w:rsidR="00011177" w:rsidRDefault="00506A4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hyperlink r:id="rId18" w:history="1">
        <w:r w:rsidRPr="00DF365C"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https://ok.ru/video/6548374030946</w:t>
        </w:r>
      </w:hyperlink>
    </w:p>
    <w:p w:rsidR="00506A4E" w:rsidRDefault="00506A4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23 февраля в Северном СДК состоялась праздничная конкурсная программа «Есть такая професси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я-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Родину защищать!», посвященная Дню Защитника Отечества. В конкурсе участвовали, молодые парни, которым еще предстоит нести службу и защищать нашу Родину. В ходе мероприятия ребята соревновались между собой, демонстрируя свой творческий потенциал и спортивную форму. Юношам пришлось пройти курс молодого бойца. В конкурсе "Эрудит" они отвечали на вопросы на военную тематику, оказывали первую помощь пострадавшему, в конкурсе "Умелый кок" показали свои кулинарные таланты. Парни со всеми задачами справились достойно и показали такие качества защитника Отечества - как сила, ловкость, умение, настойчивость.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Оценивало будущих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солдатов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 справедливое и доброе жюри.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Все участники конкурсной программы получили заряд хорошего настроения, и показали свою готовность к службе в армии. В результате победила дружба. Всем участникам были вручены небольшие памятные призы.</w:t>
      </w:r>
    </w:p>
    <w:p w:rsidR="00506A4E" w:rsidRDefault="00506A4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3888" cy="1969577"/>
            <wp:effectExtent l="19050" t="0" r="5012" b="0"/>
            <wp:docPr id="40" name="Рисунок 40" descr="https://oki2.vkusercdn.ru/i?r=BDHElZJBPNKGuFyY-akIDfgnaRQyP-mbwnUUFWsun1Wkuw6T7JDNnP_jporUn6TV-Xg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oki2.vkusercdn.ru/i?r=BDHElZJBPNKGuFyY-akIDfgnaRQyP-mbwnUUFWsun1Wkuw6T7JDNnP_jporUn6TV-Xg&amp;fn=w_79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00" cy="197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38188" cy="2055374"/>
            <wp:effectExtent l="19050" t="0" r="5012" b="0"/>
            <wp:docPr id="43" name="Рисунок 43" descr="https://oki2.vkusercdn.ru/i?r=BDHElZJBPNKGuFyY-akIDfgnUhmdE903K5GSV22dNFmFwWmemfnxK6sUGSMVy4MU904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oki2.vkusercdn.ru/i?r=BDHElZJBPNKGuFyY-akIDfgnUhmdE903K5GSV22dNFmFwWmemfnxK6sUGSMVy4MU904&amp;fn=w_79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35" cy="20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4E" w:rsidRPr="00011177" w:rsidRDefault="00506A4E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28900" cy="1973339"/>
            <wp:effectExtent l="19050" t="0" r="0" b="0"/>
            <wp:docPr id="46" name="Рисунок 46" descr="https://oki2.vkusercdn.ru/i?r=BDHElZJBPNKGuFyY-akIDfgnnSl5gpwDrBfdQ4LJWU5wK3qdSGzVmK1hflKoiHD8GZM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oki2.vkusercdn.ru/i?r=BDHElZJBPNKGuFyY-akIDfgnnSl5gpwDrBfdQ4LJWU5wK3qdSGzVmK1hflKoiHD8GZM&amp;fn=w_79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0" cy="19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42938" cy="1983876"/>
            <wp:effectExtent l="19050" t="0" r="5012" b="0"/>
            <wp:docPr id="49" name="Рисунок 49" descr="https://oki2.vkusercdn.ru/i?r=BDHElZJBPNKGuFyY-akIDfgnU1cQgwPWl53NEykWZkyR5pto9ou6soRNzi7s_NP3vs0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oki2.vkusercdn.ru/i?r=BDHElZJBPNKGuFyY-akIDfgnU1cQgwPWl53NEykWZkyR5pto9ou6soRNzi7s_NP3vs0&amp;fn=w_79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56" cy="198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A4E" w:rsidRPr="00011177" w:rsidSect="00877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177"/>
    <w:rsid w:val="00011177"/>
    <w:rsid w:val="00506A4E"/>
    <w:rsid w:val="00877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17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1117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ok.ru/video/654837403094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ok.ru/video/654754198589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2024-02-28T10:39:00Z</dcterms:created>
  <dcterms:modified xsi:type="dcterms:W3CDTF">2024-02-28T11:11:00Z</dcterms:modified>
</cp:coreProperties>
</file>